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3B" w:rsidRDefault="008E6C3B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B0793E">
        <w:rPr>
          <w:b/>
          <w:sz w:val="22"/>
          <w:szCs w:val="22"/>
        </w:rPr>
        <w:t>Каменский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B932B0" w:rsidRDefault="008E6C3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сооружения инженерной инфраструктуры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8E6C3B" w:rsidRPr="00B932B0" w:rsidRDefault="008E6C3B" w:rsidP="008E6C3B">
      <w:pPr>
        <w:pStyle w:val="Default"/>
      </w:pPr>
      <w:r>
        <w:rPr>
          <w:sz w:val="28"/>
          <w:szCs w:val="28"/>
        </w:rPr>
        <w:t xml:space="preserve"> </w:t>
      </w:r>
      <w:r w:rsidRPr="00B932B0">
        <w:t>по состоянию на «</w:t>
      </w:r>
      <w:r w:rsidR="004F0E32">
        <w:t>0</w:t>
      </w:r>
      <w:r w:rsidR="00DB0643">
        <w:t>1</w:t>
      </w:r>
      <w:r w:rsidRPr="00B932B0">
        <w:t xml:space="preserve">» </w:t>
      </w:r>
      <w:r w:rsidR="00BF40F9">
        <w:t>сентября</w:t>
      </w:r>
      <w:r w:rsidR="004F0E32">
        <w:t xml:space="preserve"> </w:t>
      </w:r>
      <w:r w:rsidRPr="00B932B0">
        <w:t>20</w:t>
      </w:r>
      <w:r w:rsidR="00BF40F9">
        <w:t>20</w:t>
      </w:r>
      <w:r w:rsidR="004F0E32">
        <w:t xml:space="preserve"> </w:t>
      </w:r>
      <w:r w:rsidRPr="00B932B0">
        <w:t>г.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tbl>
      <w:tblPr>
        <w:tblW w:w="153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1560"/>
        <w:gridCol w:w="1701"/>
        <w:gridCol w:w="1276"/>
        <w:gridCol w:w="992"/>
        <w:gridCol w:w="1062"/>
        <w:gridCol w:w="992"/>
        <w:gridCol w:w="1057"/>
        <w:gridCol w:w="1207"/>
        <w:gridCol w:w="1620"/>
        <w:gridCol w:w="1575"/>
        <w:gridCol w:w="1207"/>
      </w:tblGrid>
      <w:tr w:rsidR="008E6C3B" w:rsidTr="00257761">
        <w:trPr>
          <w:cantSplit/>
          <w:trHeight w:val="3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32B0">
              <w:rPr>
                <w:b/>
                <w:sz w:val="20"/>
                <w:szCs w:val="20"/>
              </w:rPr>
              <w:t>/</w:t>
            </w:r>
            <w:proofErr w:type="spellStart"/>
            <w:r w:rsidRPr="00B932B0">
              <w:rPr>
                <w:b/>
                <w:sz w:val="20"/>
                <w:szCs w:val="20"/>
              </w:rPr>
              <w:t>п</w:t>
            </w:r>
            <w:proofErr w:type="spellEnd"/>
            <w:r w:rsidRPr="00B932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6C3B" w:rsidRPr="00B932B0" w:rsidRDefault="008E6C3B" w:rsidP="00B907C6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Начисленная амортизация (износ)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25776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F77B20">
        <w:trPr>
          <w:trHeight w:val="2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  <w:r w:rsidR="00B76214">
              <w:rPr>
                <w:sz w:val="20"/>
                <w:szCs w:val="20"/>
              </w:rPr>
              <w:t>, назначение: сооружение дорожного транспорта</w:t>
            </w:r>
            <w:r w:rsidR="00390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B76214">
              <w:rPr>
                <w:sz w:val="20"/>
                <w:szCs w:val="20"/>
              </w:rPr>
              <w:t>Камен</w:t>
            </w:r>
            <w:r>
              <w:rPr>
                <w:sz w:val="20"/>
                <w:szCs w:val="20"/>
              </w:rPr>
              <w:t xml:space="preserve">ский сельсовет, с. </w:t>
            </w:r>
            <w:proofErr w:type="gramStart"/>
            <w:r w:rsidR="00B76214">
              <w:rPr>
                <w:sz w:val="20"/>
                <w:szCs w:val="20"/>
              </w:rPr>
              <w:t>Каменное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r w:rsidR="00B76214">
              <w:rPr>
                <w:sz w:val="20"/>
                <w:szCs w:val="20"/>
              </w:rPr>
              <w:t>Береговая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F" w:rsidRDefault="00DA1F87" w:rsidP="00F77B20">
            <w:pPr>
              <w:pStyle w:val="Default"/>
              <w:ind w:right="-107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A783F">
              <w:rPr>
                <w:sz w:val="20"/>
                <w:szCs w:val="20"/>
              </w:rPr>
              <w:t>:22</w:t>
            </w:r>
            <w:r>
              <w:rPr>
                <w:sz w:val="20"/>
                <w:szCs w:val="20"/>
              </w:rPr>
              <w:t>:0</w:t>
            </w:r>
            <w:r w:rsidR="00FA783F">
              <w:rPr>
                <w:sz w:val="20"/>
                <w:szCs w:val="20"/>
              </w:rPr>
              <w:t>11603</w:t>
            </w:r>
            <w:r>
              <w:rPr>
                <w:sz w:val="20"/>
                <w:szCs w:val="20"/>
              </w:rPr>
              <w:t>:</w:t>
            </w:r>
          </w:p>
          <w:p w:rsidR="00DA1F87" w:rsidRDefault="00FA783F" w:rsidP="00F77B20">
            <w:pPr>
              <w:pStyle w:val="Default"/>
              <w:ind w:right="-107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1F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  <w:r w:rsidR="00D61C27">
              <w:rPr>
                <w:sz w:val="20"/>
                <w:szCs w:val="20"/>
              </w:rPr>
              <w:t xml:space="preserve"> общая протяженность</w:t>
            </w:r>
          </w:p>
          <w:p w:rsidR="00DA1F87" w:rsidRDefault="00B76214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  <w:r w:rsidR="00DA1F8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 w:rsidR="00B76214">
              <w:rPr>
                <w:sz w:val="20"/>
                <w:szCs w:val="20"/>
              </w:rPr>
              <w:t>762955</w:t>
            </w:r>
            <w:r>
              <w:rPr>
                <w:sz w:val="20"/>
                <w:szCs w:val="20"/>
              </w:rPr>
              <w:t>, запись регистрации в ЕГРП № 45-45-08/308/2014-3</w:t>
            </w:r>
            <w:r w:rsidR="00B762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="00B76214">
              <w:rPr>
                <w:sz w:val="20"/>
                <w:szCs w:val="20"/>
              </w:rPr>
              <w:t>Каме</w:t>
            </w:r>
            <w:r>
              <w:rPr>
                <w:sz w:val="20"/>
                <w:szCs w:val="20"/>
              </w:rPr>
              <w:t>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DA1F87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B907C6" w:rsidTr="00F77B20">
        <w:trPr>
          <w:trHeight w:val="2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с. </w:t>
            </w:r>
            <w:proofErr w:type="gramStart"/>
            <w:r>
              <w:rPr>
                <w:sz w:val="20"/>
                <w:szCs w:val="20"/>
              </w:rPr>
              <w:t>Каменное</w:t>
            </w:r>
            <w:proofErr w:type="gramEnd"/>
            <w:r>
              <w:rPr>
                <w:sz w:val="20"/>
                <w:szCs w:val="20"/>
              </w:rPr>
              <w:t>, ул. Новоселовка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</w:t>
            </w:r>
          </w:p>
          <w:p w:rsidR="00B907C6" w:rsidRDefault="00B907C6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B907C6" w:rsidRDefault="00B907C6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762954, запись регистрации в ЕГРП № 45-45-08/308/2014-366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Pr="00B907C6" w:rsidRDefault="00B907C6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6" w:rsidRDefault="00B907C6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8E642A" w:rsidTr="00F77B20">
        <w:trPr>
          <w:trHeight w:val="2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с. </w:t>
            </w:r>
            <w:proofErr w:type="gramStart"/>
            <w:r>
              <w:rPr>
                <w:sz w:val="20"/>
                <w:szCs w:val="20"/>
              </w:rPr>
              <w:t>Каменное</w:t>
            </w:r>
            <w:proofErr w:type="gramEnd"/>
            <w:r>
              <w:rPr>
                <w:sz w:val="20"/>
                <w:szCs w:val="20"/>
              </w:rPr>
              <w:t>, ул. 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</w:t>
            </w:r>
          </w:p>
          <w:p w:rsidR="008E642A" w:rsidRDefault="008E642A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8E642A" w:rsidRDefault="008E642A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ind w:right="-18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762953, запись регистрации в ЕГРП № 45-45-08/308/2014-</w:t>
            </w:r>
            <w:r w:rsidR="00223AB8">
              <w:rPr>
                <w:sz w:val="20"/>
                <w:szCs w:val="20"/>
              </w:rPr>
              <w:t>367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Pr="00B907C6" w:rsidRDefault="008E642A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2A" w:rsidRDefault="008E642A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A7F4C" w:rsidTr="00F77B20">
        <w:trPr>
          <w:trHeight w:val="2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2" w:rsidRPr="00F77B20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с. </w:t>
            </w:r>
            <w:proofErr w:type="gramStart"/>
            <w:r>
              <w:rPr>
                <w:sz w:val="20"/>
                <w:szCs w:val="20"/>
              </w:rPr>
              <w:t>Каменное</w:t>
            </w:r>
            <w:proofErr w:type="gramEnd"/>
            <w:r>
              <w:rPr>
                <w:sz w:val="20"/>
                <w:szCs w:val="20"/>
              </w:rPr>
              <w:t>, ул. 1 переулок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45:22:011603:</w:t>
            </w:r>
          </w:p>
          <w:p w:rsidR="007A7F4C" w:rsidRDefault="00257761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7F4C">
              <w:rPr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7A7F4C" w:rsidRDefault="007A7F4C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176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762952, запись регистрации в ЕГРП № 45-45-08/308/2014-369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Pr="00B907C6" w:rsidRDefault="007A7F4C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A7F4C" w:rsidTr="00F77B20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автомобильная дорога общего пользования местного значения, назначение: </w:t>
            </w:r>
            <w:r>
              <w:rPr>
                <w:sz w:val="20"/>
                <w:szCs w:val="20"/>
              </w:rPr>
              <w:lastRenderedPageBreak/>
              <w:t>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муниципального </w:t>
            </w:r>
            <w:r>
              <w:rPr>
                <w:sz w:val="20"/>
                <w:szCs w:val="20"/>
              </w:rPr>
              <w:lastRenderedPageBreak/>
              <w:t xml:space="preserve">образования Каменский сельсовет, с. </w:t>
            </w:r>
            <w:proofErr w:type="gramStart"/>
            <w:r>
              <w:rPr>
                <w:sz w:val="20"/>
                <w:szCs w:val="20"/>
              </w:rPr>
              <w:t>Каменное</w:t>
            </w:r>
            <w:proofErr w:type="gramEnd"/>
            <w:r>
              <w:rPr>
                <w:sz w:val="20"/>
                <w:szCs w:val="20"/>
              </w:rPr>
              <w:t>, ул. 2 переулок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45622:011603:314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7A7F4C" w:rsidRDefault="007A7F4C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</w:t>
            </w:r>
            <w:r w:rsidR="00257761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 запись регистрации в ЕГРП № 45-45-</w:t>
            </w:r>
            <w:r>
              <w:rPr>
                <w:sz w:val="20"/>
                <w:szCs w:val="20"/>
              </w:rPr>
              <w:lastRenderedPageBreak/>
              <w:t>08/308/2014-3</w:t>
            </w:r>
            <w:r w:rsidR="00257761">
              <w:rPr>
                <w:sz w:val="20"/>
                <w:szCs w:val="20"/>
              </w:rPr>
              <w:t>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Pr="00B907C6" w:rsidRDefault="007A7F4C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Каменский сельсовет Шумихинского района Курганской </w:t>
            </w:r>
            <w:r w:rsidRPr="00B9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C" w:rsidRDefault="007A7F4C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257761" w:rsidTr="00F77B20">
        <w:trPr>
          <w:trHeight w:val="2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257761" w:rsidRDefault="00257761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с. Каменное,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Парковое кольцо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45:22:040303:</w:t>
            </w:r>
          </w:p>
          <w:p w:rsidR="00257761" w:rsidRDefault="00257761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протяженность</w:t>
            </w:r>
          </w:p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1115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80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762949, запись регистрации в ЕГРП № 45-45-08/308/2014-372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B907C6" w:rsidRDefault="00257761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57761" w:rsidTr="00F77B20">
        <w:trPr>
          <w:trHeight w:val="2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257761" w:rsidRDefault="00257761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с. Каменное,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45:22:011604:</w:t>
            </w:r>
          </w:p>
          <w:p w:rsidR="00257761" w:rsidRDefault="00257761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762957, запись регистрации в ЕГРП № 45-45-08/308/2014-359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B907C6" w:rsidRDefault="00257761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57761" w:rsidTr="0025776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с. </w:t>
            </w:r>
            <w:proofErr w:type="gramStart"/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Каменное</w:t>
            </w:r>
            <w:proofErr w:type="gramEnd"/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  <w:p w:rsidR="00F77B20" w:rsidRPr="00F77B20" w:rsidRDefault="00F77B20" w:rsidP="00F77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45:22:011602:</w:t>
            </w:r>
          </w:p>
          <w:p w:rsidR="00257761" w:rsidRDefault="00257761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762956, запись регистрации в ЕГРП № 45-45-08/308/2014-362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B907C6" w:rsidRDefault="00257761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57761" w:rsidTr="00F77B20">
        <w:trPr>
          <w:trHeight w:val="2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257761" w:rsidRDefault="00257761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 w:rsidR="009300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300AF">
              <w:rPr>
                <w:rFonts w:ascii="Times New Roman" w:hAnsi="Times New Roman" w:cs="Times New Roman"/>
                <w:sz w:val="20"/>
                <w:szCs w:val="20"/>
              </w:rPr>
              <w:t>Забродино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0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300AF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257761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9300AF">
              <w:rPr>
                <w:sz w:val="20"/>
                <w:szCs w:val="20"/>
              </w:rPr>
              <w:t>021201</w:t>
            </w:r>
            <w:r>
              <w:rPr>
                <w:sz w:val="20"/>
                <w:szCs w:val="20"/>
              </w:rPr>
              <w:t>:</w:t>
            </w:r>
          </w:p>
          <w:p w:rsidR="00257761" w:rsidRDefault="009300AF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257761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257761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257761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right="-179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</w:t>
            </w:r>
            <w:r w:rsidR="009300AF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 запись регистрации в ЕГРП № 45-45-08/308/2014-3</w:t>
            </w:r>
            <w:r w:rsidR="009300AF">
              <w:rPr>
                <w:sz w:val="20"/>
                <w:szCs w:val="20"/>
              </w:rPr>
              <w:t>74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Pr="00B907C6" w:rsidRDefault="00257761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61" w:rsidRDefault="00257761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9300AF" w:rsidTr="00F77B20">
        <w:trPr>
          <w:trHeight w:val="2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257761" w:rsidRDefault="009300AF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Забродино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45:22:021201:</w:t>
            </w:r>
          </w:p>
          <w:p w:rsidR="009300AF" w:rsidRDefault="009300AF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762947, запись регистрации в ЕГРП № 45-45-08/308/2014-375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B907C6" w:rsidRDefault="009300AF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9300AF" w:rsidTr="00F77B20">
        <w:trPr>
          <w:trHeight w:val="2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257761" w:rsidRDefault="009300AF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Забродино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45:22:021201:</w:t>
            </w:r>
          </w:p>
          <w:p w:rsidR="009300AF" w:rsidRDefault="009300AF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762946, запись регистрации в ЕГРП № 45-45-08/308/2014-376</w:t>
            </w:r>
          </w:p>
          <w:p w:rsidR="009300AF" w:rsidRDefault="009300AF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B907C6" w:rsidRDefault="009300AF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9300AF" w:rsidTr="00F77B20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- автомобильная дорога общего пользования местного значения, назначение: </w:t>
            </w:r>
            <w:r>
              <w:rPr>
                <w:sz w:val="20"/>
                <w:szCs w:val="20"/>
              </w:rPr>
              <w:lastRenderedPageBreak/>
              <w:t>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257761" w:rsidRDefault="009300AF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муниципального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Забродино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45:22:021201:</w:t>
            </w:r>
          </w:p>
          <w:p w:rsidR="009300AF" w:rsidRDefault="009300AF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 </w:t>
            </w:r>
          </w:p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762945, запись регистрации в ЕГРП № 45-45-</w:t>
            </w:r>
            <w:r>
              <w:rPr>
                <w:sz w:val="20"/>
                <w:szCs w:val="20"/>
              </w:rPr>
              <w:lastRenderedPageBreak/>
              <w:t>08/308/2014-377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B907C6" w:rsidRDefault="009300AF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Каменский сельсовет Шумихинского района Курганской </w:t>
            </w:r>
            <w:r w:rsidRPr="00B90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9300AF" w:rsidTr="00F77B20">
        <w:trPr>
          <w:trHeight w:val="2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F77B2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257761" w:rsidRDefault="009300AF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Карандашово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C1610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020</w:t>
            </w:r>
            <w:r w:rsidR="00DC16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</w:p>
          <w:p w:rsidR="009300AF" w:rsidRDefault="009300AF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1610">
              <w:rPr>
                <w:sz w:val="20"/>
                <w:szCs w:val="20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9300AF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9300AF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</w:t>
            </w:r>
            <w:r w:rsidR="00DC161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 запись регистрации в ЕГРП № 45-45-08/308/2014-37</w:t>
            </w:r>
            <w:r w:rsidR="00DC1610">
              <w:rPr>
                <w:sz w:val="20"/>
                <w:szCs w:val="20"/>
              </w:rPr>
              <w:t>9</w:t>
            </w:r>
          </w:p>
          <w:p w:rsidR="009300AF" w:rsidRDefault="009300AF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Pr="00B907C6" w:rsidRDefault="009300AF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F" w:rsidRDefault="009300AF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DC1610" w:rsidTr="00F77B20">
        <w:trPr>
          <w:trHeight w:val="2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F77B2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257761" w:rsidRDefault="00DC1610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Карандашово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45:22:040201:</w:t>
            </w:r>
          </w:p>
          <w:p w:rsidR="00DC1610" w:rsidRDefault="00DC1610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79"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762959, запись регистрации в ЕГРП № 45-45-08/308/2014-380</w:t>
            </w:r>
          </w:p>
          <w:p w:rsidR="00DC1610" w:rsidRDefault="00DC1610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B907C6" w:rsidRDefault="00DC1610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DC1610" w:rsidTr="0025776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F77B2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Карандашово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  <w:p w:rsidR="00F77B20" w:rsidRPr="00257761" w:rsidRDefault="00F77B20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45:22:040202:</w:t>
            </w:r>
          </w:p>
          <w:p w:rsidR="00DC1610" w:rsidRDefault="00DC1610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762960, запись регистрации в ЕГРП № 45-45-08/308/2014-381</w:t>
            </w:r>
          </w:p>
          <w:p w:rsidR="00DC1610" w:rsidRDefault="00DC1610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B907C6" w:rsidRDefault="00DC1610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DC1610" w:rsidTr="0025776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F77B2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- автомобильная дорога общего пользования местного значения, назначение: 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257761" w:rsidRDefault="00DC1610" w:rsidP="00F77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Каменский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Карандашово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7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45:22:040202:</w:t>
            </w:r>
          </w:p>
          <w:p w:rsidR="00DC1610" w:rsidRDefault="00DC1610" w:rsidP="00F77B20">
            <w:pPr>
              <w:pStyle w:val="Default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общая протяженность </w:t>
            </w:r>
          </w:p>
          <w:p w:rsidR="00DC1610" w:rsidRDefault="00DC1610" w:rsidP="00F77B20">
            <w:pPr>
              <w:pStyle w:val="Defaul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м.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14.08.2014г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 762944, запись регистрации в ЕГРП № 45-45-08/308/2014-382</w:t>
            </w:r>
          </w:p>
          <w:p w:rsidR="00DC1610" w:rsidRDefault="00DC1610" w:rsidP="00F77B20">
            <w:pPr>
              <w:pStyle w:val="Default"/>
              <w:ind w:left="-47" w:right="-108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B907C6" w:rsidRDefault="00DC1610" w:rsidP="00F77B2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7C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Каменский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F77B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DC1610" w:rsidRDefault="00DC1610" w:rsidP="00DC1610">
      <w:pPr>
        <w:spacing w:after="0" w:line="240" w:lineRule="auto"/>
      </w:pPr>
    </w:p>
    <w:p w:rsidR="00DC1610" w:rsidRDefault="00DC1610" w:rsidP="00DC1610">
      <w:pPr>
        <w:spacing w:after="0" w:line="240" w:lineRule="auto"/>
      </w:pPr>
    </w:p>
    <w:p w:rsidR="00DC1610" w:rsidRDefault="00DC1610" w:rsidP="00DC1610">
      <w:pPr>
        <w:spacing w:after="0" w:line="240" w:lineRule="auto"/>
      </w:pPr>
    </w:p>
    <w:p w:rsidR="008E6C3B" w:rsidRPr="00505957" w:rsidRDefault="00505957" w:rsidP="00DB0643">
      <w:pPr>
        <w:spacing w:after="0"/>
        <w:jc w:val="center"/>
        <w:rPr>
          <w:rFonts w:ascii="Times New Roman" w:hAnsi="Times New Roman" w:cs="Times New Roman"/>
        </w:rPr>
      </w:pPr>
      <w:r w:rsidRPr="00505957">
        <w:rPr>
          <w:rFonts w:ascii="Times New Roman" w:hAnsi="Times New Roman" w:cs="Times New Roman"/>
        </w:rPr>
        <w:t xml:space="preserve">Глава </w:t>
      </w:r>
      <w:r w:rsidR="00DC1610">
        <w:rPr>
          <w:rFonts w:ascii="Times New Roman" w:hAnsi="Times New Roman" w:cs="Times New Roman"/>
        </w:rPr>
        <w:t>Каменского</w:t>
      </w:r>
      <w:r w:rsidRPr="00505957">
        <w:rPr>
          <w:rFonts w:ascii="Times New Roman" w:hAnsi="Times New Roman" w:cs="Times New Roman"/>
        </w:rPr>
        <w:t xml:space="preserve"> сельсовета                                     </w:t>
      </w:r>
      <w:r w:rsidR="00DC1610">
        <w:rPr>
          <w:rFonts w:ascii="Times New Roman" w:hAnsi="Times New Roman" w:cs="Times New Roman"/>
        </w:rPr>
        <w:t>А.А. Забродин</w:t>
      </w:r>
    </w:p>
    <w:p w:rsidR="00B932B0" w:rsidRDefault="00B932B0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4F0E32" w:rsidRDefault="004F0E32" w:rsidP="008E6C3B">
      <w:pPr>
        <w:rPr>
          <w:rFonts w:ascii="Times New Roman" w:hAnsi="Times New Roman" w:cs="Times New Roman"/>
        </w:rPr>
      </w:pPr>
    </w:p>
    <w:p w:rsidR="00F77B20" w:rsidRDefault="00F77B20" w:rsidP="008E6C3B">
      <w:pPr>
        <w:rPr>
          <w:rFonts w:ascii="Times New Roman" w:hAnsi="Times New Roman" w:cs="Times New Roman"/>
        </w:rPr>
      </w:pPr>
    </w:p>
    <w:p w:rsidR="00F77B20" w:rsidRDefault="00F77B20" w:rsidP="008E6C3B">
      <w:pPr>
        <w:rPr>
          <w:rFonts w:ascii="Times New Roman" w:hAnsi="Times New Roman" w:cs="Times New Roman"/>
        </w:rPr>
      </w:pPr>
    </w:p>
    <w:p w:rsidR="00F77B20" w:rsidRDefault="00F77B20" w:rsidP="008E6C3B">
      <w:pPr>
        <w:rPr>
          <w:rFonts w:ascii="Times New Roman" w:hAnsi="Times New Roman" w:cs="Times New Roman"/>
        </w:rPr>
      </w:pPr>
    </w:p>
    <w:p w:rsidR="00F77B20" w:rsidRDefault="00F77B20" w:rsidP="008E6C3B">
      <w:pPr>
        <w:rPr>
          <w:rFonts w:ascii="Times New Roman" w:hAnsi="Times New Roman" w:cs="Times New Roman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4F0E32">
        <w:rPr>
          <w:b/>
          <w:sz w:val="22"/>
          <w:szCs w:val="22"/>
        </w:rPr>
        <w:t>Каменский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4F0E32" w:rsidRDefault="004F0E32" w:rsidP="008E6C3B">
      <w:pPr>
        <w:pStyle w:val="Default"/>
        <w:jc w:val="right"/>
        <w:rPr>
          <w:sz w:val="22"/>
          <w:szCs w:val="22"/>
        </w:rPr>
      </w:pPr>
    </w:p>
    <w:p w:rsidR="008E6C3B" w:rsidRPr="00B932B0" w:rsidRDefault="008E6C3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p w:rsid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 xml:space="preserve"> </w:t>
      </w:r>
    </w:p>
    <w:p w:rsidR="008E6C3B" w:rsidRPr="00B932B0" w:rsidRDefault="00516FAA" w:rsidP="008E6C3B">
      <w:pPr>
        <w:pStyle w:val="Default"/>
      </w:pPr>
      <w:r w:rsidRPr="00B932B0">
        <w:t>по состоянию на «</w:t>
      </w:r>
      <w:r>
        <w:t>0</w:t>
      </w:r>
      <w:r w:rsidR="00DB0643">
        <w:t>1</w:t>
      </w:r>
      <w:r w:rsidRPr="00B932B0">
        <w:t xml:space="preserve">» </w:t>
      </w:r>
      <w:r w:rsidR="00BF40F9">
        <w:t>сентября</w:t>
      </w:r>
      <w:r>
        <w:t xml:space="preserve"> </w:t>
      </w:r>
      <w:r w:rsidRPr="00B932B0">
        <w:t>20</w:t>
      </w:r>
      <w:r w:rsidR="00BF40F9">
        <w:t>20</w:t>
      </w:r>
      <w:r>
        <w:t xml:space="preserve"> </w:t>
      </w:r>
      <w:r w:rsidRPr="00B932B0">
        <w:t>г.</w:t>
      </w:r>
    </w:p>
    <w:p w:rsidR="008E6C3B" w:rsidRDefault="008E6C3B" w:rsidP="008E6C3B">
      <w:pPr>
        <w:pStyle w:val="Default"/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1219"/>
        <w:gridCol w:w="1219"/>
        <w:gridCol w:w="1219"/>
        <w:gridCol w:w="1588"/>
        <w:gridCol w:w="992"/>
        <w:gridCol w:w="851"/>
        <w:gridCol w:w="1218"/>
        <w:gridCol w:w="1333"/>
        <w:gridCol w:w="1418"/>
        <w:gridCol w:w="1417"/>
        <w:gridCol w:w="1843"/>
      </w:tblGrid>
      <w:tr w:rsidR="008E6C3B" w:rsidTr="004254D3">
        <w:trPr>
          <w:cantSplit/>
          <w:trHeight w:val="2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28"/>
                <w:szCs w:val="28"/>
              </w:rPr>
              <w:t xml:space="preserve">  </w:t>
            </w: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254D3">
              <w:rPr>
                <w:b/>
                <w:sz w:val="16"/>
                <w:szCs w:val="16"/>
              </w:rPr>
              <w:t>/</w:t>
            </w:r>
            <w:proofErr w:type="spellStart"/>
            <w:r w:rsidRPr="004254D3">
              <w:rPr>
                <w:b/>
                <w:sz w:val="16"/>
                <w:szCs w:val="16"/>
              </w:rPr>
              <w:t>п</w:t>
            </w:r>
            <w:proofErr w:type="spellEnd"/>
            <w:r w:rsidRPr="004254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8346F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8E6C3B" w:rsidTr="008346F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3" w:rsidRDefault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C28D8" w:rsidTr="008346F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2C28D8" w:rsidTr="008346F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8" w:rsidRDefault="002C28D8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Pr="00505957" w:rsidRDefault="004F0E32" w:rsidP="00DB0643">
      <w:pPr>
        <w:spacing w:after="0"/>
        <w:jc w:val="center"/>
        <w:rPr>
          <w:rFonts w:ascii="Times New Roman" w:hAnsi="Times New Roman" w:cs="Times New Roman"/>
        </w:rPr>
      </w:pPr>
      <w:r w:rsidRPr="00505957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Каменского</w:t>
      </w:r>
      <w:r w:rsidRPr="00505957">
        <w:rPr>
          <w:rFonts w:ascii="Times New Roman" w:hAnsi="Times New Roman" w:cs="Times New Roman"/>
        </w:rPr>
        <w:t xml:space="preserve"> сельсовета                                     </w:t>
      </w:r>
      <w:r>
        <w:rPr>
          <w:rFonts w:ascii="Times New Roman" w:hAnsi="Times New Roman" w:cs="Times New Roman"/>
        </w:rPr>
        <w:t>А.А. Забродин</w:t>
      </w:r>
    </w:p>
    <w:p w:rsidR="004F0E32" w:rsidRDefault="004F0E32" w:rsidP="004F0E32">
      <w:pPr>
        <w:rPr>
          <w:rFonts w:ascii="Times New Roman" w:hAnsi="Times New Roman" w:cs="Times New Roman"/>
        </w:rPr>
      </w:pPr>
    </w:p>
    <w:p w:rsidR="004F0E32" w:rsidRDefault="004F0E32" w:rsidP="004F0E32">
      <w:pPr>
        <w:rPr>
          <w:rFonts w:ascii="Times New Roman" w:hAnsi="Times New Roman" w:cs="Times New Roman"/>
        </w:rPr>
      </w:pPr>
    </w:p>
    <w:p w:rsidR="004F0E32" w:rsidRDefault="004F0E32" w:rsidP="004F0E32">
      <w:pPr>
        <w:rPr>
          <w:rFonts w:ascii="Times New Roman" w:hAnsi="Times New Roman" w:cs="Times New Roman"/>
        </w:rPr>
      </w:pPr>
    </w:p>
    <w:p w:rsidR="004F0E32" w:rsidRPr="00505957" w:rsidRDefault="004F0E32" w:rsidP="004F0E32">
      <w:pPr>
        <w:rPr>
          <w:rFonts w:ascii="Times New Roman" w:hAnsi="Times New Roman" w:cs="Times New Roman"/>
        </w:rPr>
      </w:pPr>
    </w:p>
    <w:p w:rsidR="00B932B0" w:rsidRDefault="00B932B0" w:rsidP="00B932B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B932B0" w:rsidRPr="00B932B0" w:rsidRDefault="00B932B0" w:rsidP="00B932B0">
      <w:pPr>
        <w:pStyle w:val="Default"/>
        <w:jc w:val="right"/>
        <w:rPr>
          <w:b/>
          <w:sz w:val="20"/>
          <w:szCs w:val="20"/>
        </w:rPr>
      </w:pPr>
    </w:p>
    <w:p w:rsidR="00B932B0" w:rsidRPr="00B932B0" w:rsidRDefault="00B932B0" w:rsidP="00B932B0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4F0E32">
        <w:rPr>
          <w:b/>
          <w:sz w:val="22"/>
          <w:szCs w:val="22"/>
        </w:rPr>
        <w:t>Каменский</w:t>
      </w:r>
      <w:r w:rsidR="004F0E32" w:rsidRPr="00B932B0">
        <w:rPr>
          <w:b/>
          <w:sz w:val="22"/>
          <w:szCs w:val="22"/>
        </w:rPr>
        <w:t xml:space="preserve"> </w:t>
      </w:r>
      <w:r w:rsidRPr="00B932B0">
        <w:rPr>
          <w:b/>
          <w:sz w:val="22"/>
          <w:szCs w:val="22"/>
        </w:rPr>
        <w:t xml:space="preserve">сельсовет» </w:t>
      </w:r>
    </w:p>
    <w:p w:rsidR="00B932B0" w:rsidRDefault="00B932B0" w:rsidP="00B932B0">
      <w:pPr>
        <w:pStyle w:val="Default"/>
        <w:jc w:val="right"/>
        <w:rPr>
          <w:sz w:val="22"/>
          <w:szCs w:val="22"/>
        </w:rPr>
      </w:pPr>
    </w:p>
    <w:p w:rsidR="00B932B0" w:rsidRPr="00B932B0" w:rsidRDefault="00B932B0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B932B0" w:rsidRPr="00B932B0" w:rsidRDefault="00B932B0" w:rsidP="00B932B0">
      <w:pPr>
        <w:pStyle w:val="Default"/>
        <w:jc w:val="center"/>
        <w:rPr>
          <w:b/>
          <w:sz w:val="28"/>
          <w:szCs w:val="28"/>
        </w:rPr>
      </w:pPr>
    </w:p>
    <w:p w:rsidR="00B932B0" w:rsidRPr="00B932B0" w:rsidRDefault="00B932B0" w:rsidP="00B932B0">
      <w:pPr>
        <w:pStyle w:val="Default"/>
        <w:rPr>
          <w:b/>
        </w:rPr>
      </w:pPr>
      <w:r w:rsidRPr="00B932B0">
        <w:rPr>
          <w:b/>
        </w:rPr>
        <w:t>Подраздел 1. Муниципальные жилые здания, жилые помещения</w:t>
      </w:r>
    </w:p>
    <w:p w:rsidR="00B932B0" w:rsidRPr="00B932B0" w:rsidRDefault="00B932B0" w:rsidP="00B932B0">
      <w:pPr>
        <w:pStyle w:val="Default"/>
      </w:pPr>
    </w:p>
    <w:p w:rsidR="00B932B0" w:rsidRPr="00B932B0" w:rsidRDefault="00B932B0" w:rsidP="00B932B0">
      <w:pPr>
        <w:pStyle w:val="Default"/>
      </w:pPr>
      <w:r w:rsidRPr="00B932B0">
        <w:t xml:space="preserve"> </w:t>
      </w:r>
      <w:r w:rsidR="00516FAA" w:rsidRPr="00B932B0">
        <w:t>по состоянию на «</w:t>
      </w:r>
      <w:r w:rsidR="00516FAA">
        <w:t>0</w:t>
      </w:r>
      <w:r w:rsidR="00DB0643">
        <w:t>1</w:t>
      </w:r>
      <w:r w:rsidR="00516FAA" w:rsidRPr="00B932B0">
        <w:t xml:space="preserve">» </w:t>
      </w:r>
      <w:r w:rsidR="00BF40F9">
        <w:t>сентября</w:t>
      </w:r>
      <w:r w:rsidR="00516FAA">
        <w:t xml:space="preserve"> </w:t>
      </w:r>
      <w:r w:rsidR="00516FAA" w:rsidRPr="00B932B0">
        <w:t>20</w:t>
      </w:r>
      <w:r w:rsidR="00BF40F9">
        <w:t>20</w:t>
      </w:r>
      <w:r w:rsidR="00516FAA">
        <w:t xml:space="preserve"> г.</w:t>
      </w:r>
    </w:p>
    <w:p w:rsidR="00B932B0" w:rsidRDefault="00B932B0" w:rsidP="00B932B0">
      <w:pPr>
        <w:pStyle w:val="Default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231"/>
        <w:gridCol w:w="1074"/>
        <w:gridCol w:w="1701"/>
      </w:tblGrid>
      <w:tr w:rsidR="00B932B0" w:rsidTr="00505957">
        <w:trPr>
          <w:cantSplit/>
          <w:trHeight w:val="3180"/>
        </w:trPr>
        <w:tc>
          <w:tcPr>
            <w:tcW w:w="568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05957">
              <w:rPr>
                <w:b/>
                <w:sz w:val="20"/>
                <w:szCs w:val="20"/>
              </w:rPr>
              <w:t>/</w:t>
            </w:r>
            <w:proofErr w:type="spell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r w:rsidRPr="005059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3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074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:rsidR="00B932B0" w:rsidRPr="00505957" w:rsidRDefault="00B932B0" w:rsidP="00505957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7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932B0" w:rsidRDefault="00B932B0" w:rsidP="00B932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B932B0" w:rsidRDefault="00B932B0" w:rsidP="00B932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Pr="00505957" w:rsidRDefault="004F0E32" w:rsidP="009F41EF">
      <w:pPr>
        <w:spacing w:after="0"/>
        <w:jc w:val="center"/>
        <w:rPr>
          <w:rFonts w:ascii="Times New Roman" w:hAnsi="Times New Roman" w:cs="Times New Roman"/>
        </w:rPr>
      </w:pPr>
      <w:r w:rsidRPr="00505957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Каменского</w:t>
      </w:r>
      <w:r w:rsidRPr="00505957">
        <w:rPr>
          <w:rFonts w:ascii="Times New Roman" w:hAnsi="Times New Roman" w:cs="Times New Roman"/>
        </w:rPr>
        <w:t xml:space="preserve"> сельсовета                                     </w:t>
      </w:r>
      <w:r>
        <w:rPr>
          <w:rFonts w:ascii="Times New Roman" w:hAnsi="Times New Roman" w:cs="Times New Roman"/>
        </w:rPr>
        <w:t>А.А. Забродин</w:t>
      </w:r>
    </w:p>
    <w:p w:rsidR="00505957" w:rsidRDefault="00505957" w:rsidP="00505957">
      <w:pPr>
        <w:rPr>
          <w:rFonts w:ascii="Times New Roman" w:hAnsi="Times New Roman" w:cs="Times New Roman"/>
        </w:rPr>
      </w:pPr>
    </w:p>
    <w:p w:rsidR="004F0E32" w:rsidRDefault="004F0E32" w:rsidP="00505957">
      <w:pPr>
        <w:rPr>
          <w:rFonts w:ascii="Times New Roman" w:hAnsi="Times New Roman" w:cs="Times New Roman"/>
        </w:rPr>
      </w:pPr>
    </w:p>
    <w:p w:rsidR="00516FAA" w:rsidRDefault="00516FAA" w:rsidP="00505957">
      <w:pPr>
        <w:rPr>
          <w:rFonts w:ascii="Times New Roman" w:hAnsi="Times New Roman" w:cs="Times New Roman"/>
        </w:rPr>
      </w:pPr>
    </w:p>
    <w:p w:rsidR="00B932B0" w:rsidRDefault="00B932B0" w:rsidP="00B932B0">
      <w:pPr>
        <w:pStyle w:val="Default"/>
        <w:rPr>
          <w:sz w:val="20"/>
          <w:szCs w:val="20"/>
        </w:rPr>
      </w:pPr>
    </w:p>
    <w:p w:rsidR="00B932B0" w:rsidRPr="00B932B0" w:rsidRDefault="00B932B0" w:rsidP="00B932B0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4F0E32">
        <w:rPr>
          <w:b/>
          <w:sz w:val="22"/>
          <w:szCs w:val="22"/>
        </w:rPr>
        <w:t>Каменский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B932B0" w:rsidRDefault="00B932B0" w:rsidP="00B932B0">
      <w:pPr>
        <w:pStyle w:val="Default"/>
        <w:jc w:val="right"/>
        <w:rPr>
          <w:sz w:val="22"/>
          <w:szCs w:val="22"/>
        </w:rPr>
      </w:pPr>
    </w:p>
    <w:p w:rsidR="004F0E32" w:rsidRDefault="004F0E32" w:rsidP="00B932B0">
      <w:pPr>
        <w:pStyle w:val="Default"/>
        <w:jc w:val="right"/>
        <w:rPr>
          <w:sz w:val="22"/>
          <w:szCs w:val="22"/>
        </w:rPr>
      </w:pPr>
    </w:p>
    <w:p w:rsidR="00B932B0" w:rsidRPr="00B932B0" w:rsidRDefault="00B932B0" w:rsidP="00B932B0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B932B0" w:rsidRDefault="00B932B0" w:rsidP="00B932B0">
      <w:pPr>
        <w:pStyle w:val="Default"/>
        <w:rPr>
          <w:sz w:val="28"/>
          <w:szCs w:val="28"/>
        </w:rPr>
      </w:pPr>
    </w:p>
    <w:p w:rsidR="00B932B0" w:rsidRPr="00B932B0" w:rsidRDefault="00B932B0" w:rsidP="00B932B0">
      <w:pPr>
        <w:pStyle w:val="Default"/>
        <w:rPr>
          <w:b/>
        </w:rPr>
      </w:pPr>
      <w:r w:rsidRPr="00B932B0">
        <w:rPr>
          <w:b/>
        </w:rPr>
        <w:t xml:space="preserve">Подраздел 2. Нежилые здания, нежилые строения, нежилые помещения </w:t>
      </w:r>
    </w:p>
    <w:p w:rsidR="00B932B0" w:rsidRPr="00B932B0" w:rsidRDefault="00B932B0" w:rsidP="00B932B0">
      <w:pPr>
        <w:pStyle w:val="Default"/>
        <w:rPr>
          <w:b/>
        </w:rPr>
      </w:pPr>
    </w:p>
    <w:p w:rsidR="00B932B0" w:rsidRPr="00B932B0" w:rsidRDefault="00516FAA" w:rsidP="00B932B0">
      <w:pPr>
        <w:pStyle w:val="Default"/>
      </w:pPr>
      <w:r w:rsidRPr="00B932B0">
        <w:t>по состоянию на «</w:t>
      </w:r>
      <w:r>
        <w:t>0</w:t>
      </w:r>
      <w:r w:rsidR="009F41EF">
        <w:t>1</w:t>
      </w:r>
      <w:r w:rsidRPr="00B932B0">
        <w:t xml:space="preserve">» </w:t>
      </w:r>
      <w:r w:rsidR="00BF40F9">
        <w:t>сентября</w:t>
      </w:r>
      <w:r>
        <w:t xml:space="preserve"> </w:t>
      </w:r>
      <w:r w:rsidRPr="00B932B0">
        <w:t>20</w:t>
      </w:r>
      <w:r w:rsidR="00BF40F9">
        <w:t>20</w:t>
      </w:r>
      <w:r>
        <w:t xml:space="preserve"> </w:t>
      </w:r>
      <w:r w:rsidRPr="00B932B0">
        <w:t>г.</w:t>
      </w:r>
    </w:p>
    <w:p w:rsidR="00B932B0" w:rsidRDefault="00B932B0" w:rsidP="00B932B0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B932B0" w:rsidTr="00505957">
        <w:trPr>
          <w:cantSplit/>
          <w:trHeight w:val="2846"/>
        </w:trPr>
        <w:tc>
          <w:tcPr>
            <w:tcW w:w="568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05957">
              <w:rPr>
                <w:b/>
                <w:sz w:val="20"/>
                <w:szCs w:val="20"/>
              </w:rPr>
              <w:t>/</w:t>
            </w:r>
            <w:proofErr w:type="spellStart"/>
            <w:r w:rsidRPr="00505957">
              <w:rPr>
                <w:b/>
                <w:sz w:val="20"/>
                <w:szCs w:val="20"/>
              </w:rPr>
              <w:t>п</w:t>
            </w:r>
            <w:proofErr w:type="spellEnd"/>
            <w:r w:rsidRPr="00505957">
              <w:rPr>
                <w:b/>
                <w:sz w:val="20"/>
                <w:szCs w:val="20"/>
              </w:rPr>
              <w:t xml:space="preserve"> </w:t>
            </w:r>
          </w:p>
          <w:p w:rsidR="00B932B0" w:rsidRPr="00505957" w:rsidRDefault="00B932B0" w:rsidP="002549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B932B0" w:rsidRPr="00505957" w:rsidRDefault="00B932B0" w:rsidP="002549C5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  <w:tr w:rsidR="00B932B0" w:rsidTr="00505957">
        <w:trPr>
          <w:trHeight w:val="90"/>
        </w:trPr>
        <w:tc>
          <w:tcPr>
            <w:tcW w:w="568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B932B0" w:rsidRDefault="00B932B0" w:rsidP="00DB393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Pr="00505957" w:rsidRDefault="004F0E32" w:rsidP="009F41EF">
      <w:pPr>
        <w:spacing w:after="0"/>
        <w:jc w:val="center"/>
        <w:rPr>
          <w:rFonts w:ascii="Times New Roman" w:hAnsi="Times New Roman" w:cs="Times New Roman"/>
        </w:rPr>
      </w:pPr>
      <w:r w:rsidRPr="00505957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Каменского</w:t>
      </w:r>
      <w:r w:rsidRPr="00505957">
        <w:rPr>
          <w:rFonts w:ascii="Times New Roman" w:hAnsi="Times New Roman" w:cs="Times New Roman"/>
        </w:rPr>
        <w:t xml:space="preserve"> сельсовета                                     </w:t>
      </w:r>
      <w:r>
        <w:rPr>
          <w:rFonts w:ascii="Times New Roman" w:hAnsi="Times New Roman" w:cs="Times New Roman"/>
        </w:rPr>
        <w:t>А.А. Забродин</w:t>
      </w:r>
    </w:p>
    <w:p w:rsidR="004F0E32" w:rsidRDefault="004F0E32" w:rsidP="004F0E32">
      <w:pPr>
        <w:rPr>
          <w:rFonts w:ascii="Times New Roman" w:hAnsi="Times New Roman" w:cs="Times New Roman"/>
        </w:rPr>
      </w:pPr>
    </w:p>
    <w:p w:rsidR="00B932B0" w:rsidRDefault="00B932B0" w:rsidP="00B932B0"/>
    <w:p w:rsidR="00516FAA" w:rsidRDefault="00516FAA" w:rsidP="00B932B0"/>
    <w:p w:rsidR="004F0E32" w:rsidRDefault="004F0E32" w:rsidP="00B932B0"/>
    <w:p w:rsidR="004F0E32" w:rsidRDefault="004F0E32" w:rsidP="00B932B0"/>
    <w:p w:rsidR="00516FAA" w:rsidRDefault="00516FAA" w:rsidP="00505957">
      <w:pPr>
        <w:pStyle w:val="Default"/>
        <w:jc w:val="right"/>
        <w:rPr>
          <w:b/>
          <w:sz w:val="22"/>
          <w:szCs w:val="22"/>
        </w:rPr>
      </w:pPr>
    </w:p>
    <w:p w:rsidR="00505957" w:rsidRPr="00505957" w:rsidRDefault="00505957" w:rsidP="00505957">
      <w:pPr>
        <w:pStyle w:val="Default"/>
        <w:jc w:val="right"/>
        <w:rPr>
          <w:b/>
          <w:sz w:val="22"/>
          <w:szCs w:val="22"/>
        </w:rPr>
      </w:pPr>
      <w:r w:rsidRPr="00505957">
        <w:rPr>
          <w:b/>
          <w:sz w:val="22"/>
          <w:szCs w:val="22"/>
        </w:rPr>
        <w:t>Реестр объектов муниципальной собственности МО «</w:t>
      </w:r>
      <w:r w:rsidR="004F0E32">
        <w:rPr>
          <w:b/>
          <w:sz w:val="22"/>
          <w:szCs w:val="22"/>
        </w:rPr>
        <w:t>Каменский</w:t>
      </w:r>
      <w:r w:rsidRPr="00505957">
        <w:rPr>
          <w:b/>
          <w:sz w:val="22"/>
          <w:szCs w:val="22"/>
        </w:rPr>
        <w:t xml:space="preserve"> сельсовет» </w:t>
      </w:r>
    </w:p>
    <w:p w:rsidR="00505957" w:rsidRDefault="00505957" w:rsidP="00505957">
      <w:pPr>
        <w:pStyle w:val="Default"/>
        <w:jc w:val="center"/>
        <w:rPr>
          <w:b/>
          <w:sz w:val="22"/>
          <w:szCs w:val="22"/>
        </w:rPr>
      </w:pPr>
    </w:p>
    <w:p w:rsidR="00505957" w:rsidRPr="00505957" w:rsidRDefault="00505957" w:rsidP="00505957">
      <w:pPr>
        <w:pStyle w:val="Default"/>
        <w:jc w:val="center"/>
        <w:rPr>
          <w:b/>
          <w:sz w:val="22"/>
          <w:szCs w:val="22"/>
        </w:rPr>
      </w:pPr>
    </w:p>
    <w:p w:rsidR="00505957" w:rsidRPr="00505957" w:rsidRDefault="00505957" w:rsidP="00505957">
      <w:pPr>
        <w:pStyle w:val="Default"/>
        <w:jc w:val="center"/>
        <w:rPr>
          <w:b/>
          <w:sz w:val="28"/>
          <w:szCs w:val="28"/>
        </w:rPr>
      </w:pPr>
      <w:r w:rsidRPr="00505957">
        <w:rPr>
          <w:b/>
          <w:sz w:val="28"/>
          <w:szCs w:val="28"/>
        </w:rPr>
        <w:t>РАЗДЕЛ II. ДВИЖИМОЕ ИМУЩЕСТВО</w:t>
      </w:r>
    </w:p>
    <w:p w:rsidR="00505957" w:rsidRDefault="00505957" w:rsidP="00505957">
      <w:pPr>
        <w:pStyle w:val="Default"/>
        <w:rPr>
          <w:sz w:val="28"/>
          <w:szCs w:val="28"/>
        </w:rPr>
      </w:pPr>
    </w:p>
    <w:p w:rsidR="00505957" w:rsidRPr="00505957" w:rsidRDefault="00505957" w:rsidP="00505957">
      <w:pPr>
        <w:pStyle w:val="Default"/>
        <w:rPr>
          <w:b/>
        </w:rPr>
      </w:pPr>
      <w:r w:rsidRPr="00505957">
        <w:rPr>
          <w:b/>
        </w:rPr>
        <w:t xml:space="preserve">Подраздел 1. Транспортные средства </w:t>
      </w:r>
    </w:p>
    <w:p w:rsidR="00505957" w:rsidRPr="00505957" w:rsidRDefault="00505957" w:rsidP="00505957">
      <w:pPr>
        <w:pStyle w:val="Default"/>
      </w:pPr>
    </w:p>
    <w:p w:rsidR="00505957" w:rsidRPr="00505957" w:rsidRDefault="00505957" w:rsidP="00505957">
      <w:pPr>
        <w:pStyle w:val="Default"/>
      </w:pPr>
      <w:r w:rsidRPr="00505957">
        <w:t>по состоянию на «</w:t>
      </w:r>
      <w:r w:rsidR="00516FAA">
        <w:t>0</w:t>
      </w:r>
      <w:r w:rsidR="009F41EF">
        <w:t>1</w:t>
      </w:r>
      <w:r w:rsidRPr="00505957">
        <w:t xml:space="preserve">» </w:t>
      </w:r>
      <w:r w:rsidR="00BF40F9">
        <w:t>сентября</w:t>
      </w:r>
      <w:r w:rsidR="00516FAA">
        <w:t xml:space="preserve"> </w:t>
      </w:r>
      <w:r w:rsidRPr="00505957">
        <w:t>20</w:t>
      </w:r>
      <w:r w:rsidR="00BF40F9">
        <w:t>20</w:t>
      </w:r>
      <w:r w:rsidR="009F41EF">
        <w:t xml:space="preserve"> </w:t>
      </w:r>
      <w:r w:rsidRPr="00505957">
        <w:t>г.</w:t>
      </w:r>
    </w:p>
    <w:p w:rsidR="00505957" w:rsidRPr="00505957" w:rsidRDefault="00505957" w:rsidP="00505957">
      <w:pPr>
        <w:pStyle w:val="Default"/>
      </w:pPr>
      <w:r w:rsidRPr="00505957">
        <w:t xml:space="preserve">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68"/>
        <w:gridCol w:w="1275"/>
        <w:gridCol w:w="1844"/>
        <w:gridCol w:w="1559"/>
        <w:gridCol w:w="1560"/>
        <w:gridCol w:w="991"/>
        <w:gridCol w:w="991"/>
        <w:gridCol w:w="993"/>
        <w:gridCol w:w="1559"/>
        <w:gridCol w:w="1559"/>
        <w:gridCol w:w="1560"/>
      </w:tblGrid>
      <w:tr w:rsidR="00FE1853" w:rsidRPr="007D036B" w:rsidTr="004E06A9">
        <w:trPr>
          <w:trHeight w:val="2513"/>
        </w:trPr>
        <w:tc>
          <w:tcPr>
            <w:tcW w:w="392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036B">
              <w:rPr>
                <w:b/>
                <w:sz w:val="20"/>
                <w:szCs w:val="20"/>
              </w:rPr>
              <w:t>/</w:t>
            </w:r>
            <w:proofErr w:type="spellStart"/>
            <w:r w:rsidRPr="007D036B">
              <w:rPr>
                <w:b/>
                <w:sz w:val="20"/>
                <w:szCs w:val="20"/>
              </w:rPr>
              <w:t>п</w:t>
            </w:r>
            <w:proofErr w:type="spellEnd"/>
            <w:r w:rsidRPr="007D036B">
              <w:rPr>
                <w:b/>
                <w:sz w:val="20"/>
                <w:szCs w:val="20"/>
              </w:rPr>
              <w:t xml:space="preserve"> </w:t>
            </w:r>
          </w:p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275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5954" w:type="dxa"/>
            <w:gridSpan w:val="4"/>
          </w:tcPr>
          <w:p w:rsidR="00FE1853" w:rsidRPr="007D036B" w:rsidRDefault="00FE1853" w:rsidP="00FE185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FE1853" w:rsidRPr="007D036B" w:rsidRDefault="00FE1853" w:rsidP="00FE185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991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559" w:type="dxa"/>
            <w:vMerge w:val="restart"/>
            <w:textDirection w:val="btLr"/>
          </w:tcPr>
          <w:p w:rsidR="00FE1853" w:rsidRPr="007D036B" w:rsidRDefault="00FE1853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FE1853" w:rsidRPr="007D036B" w:rsidRDefault="00FE1853" w:rsidP="004E06A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E1853" w:rsidRPr="007D036B" w:rsidTr="004E06A9">
        <w:trPr>
          <w:trHeight w:val="451"/>
        </w:trPr>
        <w:tc>
          <w:tcPr>
            <w:tcW w:w="392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FE1853" w:rsidRPr="007D036B" w:rsidRDefault="00FE1853" w:rsidP="00516FAA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Номер </w:t>
            </w:r>
            <w:r w:rsidR="00516FAA">
              <w:rPr>
                <w:b/>
                <w:sz w:val="20"/>
                <w:szCs w:val="20"/>
              </w:rPr>
              <w:t>шасси/ кузова</w:t>
            </w:r>
          </w:p>
        </w:tc>
        <w:tc>
          <w:tcPr>
            <w:tcW w:w="991" w:type="dxa"/>
          </w:tcPr>
          <w:p w:rsidR="00FE1853" w:rsidRPr="007D036B" w:rsidRDefault="00FE1853" w:rsidP="004E06A9">
            <w:pPr>
              <w:pStyle w:val="Default"/>
              <w:ind w:right="-108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991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E1853" w:rsidRPr="007D036B" w:rsidRDefault="00FE1853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E1853" w:rsidRPr="007D036B" w:rsidTr="004E06A9">
        <w:trPr>
          <w:trHeight w:val="90"/>
        </w:trPr>
        <w:tc>
          <w:tcPr>
            <w:tcW w:w="392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68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275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991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991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560" w:type="dxa"/>
          </w:tcPr>
          <w:p w:rsidR="00505957" w:rsidRPr="007D036B" w:rsidRDefault="00505957" w:rsidP="00DB3936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7D036B" w:rsidRPr="007D036B" w:rsidTr="004E06A9">
        <w:trPr>
          <w:trHeight w:val="90"/>
        </w:trPr>
        <w:tc>
          <w:tcPr>
            <w:tcW w:w="392" w:type="dxa"/>
          </w:tcPr>
          <w:p w:rsidR="007D036B" w:rsidRPr="007D036B" w:rsidRDefault="004F0E32" w:rsidP="00DB393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D036B" w:rsidRPr="007D036B" w:rsidRDefault="007D036B" w:rsidP="00DB393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D036B" w:rsidRPr="004F0E32" w:rsidRDefault="004F0E32" w:rsidP="004F0E32">
            <w:pPr>
              <w:pStyle w:val="Default"/>
              <w:ind w:right="-108"/>
              <w:rPr>
                <w:sz w:val="20"/>
                <w:szCs w:val="20"/>
              </w:rPr>
            </w:pPr>
            <w:r w:rsidRPr="004F0E32">
              <w:rPr>
                <w:sz w:val="20"/>
                <w:szCs w:val="20"/>
              </w:rPr>
              <w:t>АвтомобильВ</w:t>
            </w:r>
            <w:r>
              <w:rPr>
                <w:sz w:val="20"/>
                <w:szCs w:val="20"/>
              </w:rPr>
              <w:t>АЗ</w:t>
            </w:r>
            <w:r w:rsidRPr="004F0E32">
              <w:rPr>
                <w:sz w:val="20"/>
                <w:szCs w:val="20"/>
              </w:rPr>
              <w:t>-210930</w:t>
            </w:r>
          </w:p>
        </w:tc>
        <w:tc>
          <w:tcPr>
            <w:tcW w:w="1844" w:type="dxa"/>
          </w:tcPr>
          <w:p w:rsidR="007D036B" w:rsidRPr="004E06A9" w:rsidRDefault="00516FAA" w:rsidP="00DB39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4E06A9" w:rsidRPr="004E06A9">
              <w:rPr>
                <w:sz w:val="20"/>
                <w:szCs w:val="20"/>
              </w:rPr>
              <w:t>534</w:t>
            </w:r>
            <w:r>
              <w:rPr>
                <w:sz w:val="20"/>
                <w:szCs w:val="20"/>
              </w:rPr>
              <w:t xml:space="preserve"> ВН</w:t>
            </w:r>
          </w:p>
        </w:tc>
        <w:tc>
          <w:tcPr>
            <w:tcW w:w="1559" w:type="dxa"/>
          </w:tcPr>
          <w:p w:rsidR="007D036B" w:rsidRPr="00516FAA" w:rsidRDefault="00516FAA" w:rsidP="00DB3936">
            <w:pPr>
              <w:pStyle w:val="Default"/>
              <w:rPr>
                <w:sz w:val="20"/>
                <w:szCs w:val="20"/>
              </w:rPr>
            </w:pPr>
            <w:r w:rsidRPr="00516FAA">
              <w:rPr>
                <w:sz w:val="20"/>
                <w:szCs w:val="20"/>
              </w:rPr>
              <w:t>2111</w:t>
            </w:r>
            <w:r>
              <w:rPr>
                <w:sz w:val="20"/>
                <w:szCs w:val="20"/>
              </w:rPr>
              <w:t xml:space="preserve"> </w:t>
            </w:r>
            <w:r w:rsidRPr="00516F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16FAA">
              <w:rPr>
                <w:sz w:val="20"/>
                <w:szCs w:val="20"/>
              </w:rPr>
              <w:t>3403716</w:t>
            </w:r>
          </w:p>
        </w:tc>
        <w:tc>
          <w:tcPr>
            <w:tcW w:w="1560" w:type="dxa"/>
          </w:tcPr>
          <w:p w:rsidR="007D036B" w:rsidRPr="00516FAA" w:rsidRDefault="00516FAA" w:rsidP="00DB3936">
            <w:pPr>
              <w:pStyle w:val="Default"/>
              <w:rPr>
                <w:sz w:val="20"/>
                <w:szCs w:val="20"/>
              </w:rPr>
            </w:pPr>
            <w:r w:rsidRPr="00516FA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r w:rsidRPr="00516FAA">
              <w:rPr>
                <w:sz w:val="20"/>
                <w:szCs w:val="20"/>
              </w:rPr>
              <w:t>/ 3362470</w:t>
            </w:r>
          </w:p>
        </w:tc>
        <w:tc>
          <w:tcPr>
            <w:tcW w:w="991" w:type="dxa"/>
          </w:tcPr>
          <w:p w:rsidR="007D036B" w:rsidRPr="00516FAA" w:rsidRDefault="00516FAA" w:rsidP="00DB3936">
            <w:pPr>
              <w:pStyle w:val="Default"/>
              <w:rPr>
                <w:sz w:val="20"/>
                <w:szCs w:val="20"/>
              </w:rPr>
            </w:pPr>
            <w:r w:rsidRPr="00516FAA">
              <w:rPr>
                <w:sz w:val="20"/>
                <w:szCs w:val="20"/>
              </w:rPr>
              <w:t>2003</w:t>
            </w:r>
          </w:p>
        </w:tc>
        <w:tc>
          <w:tcPr>
            <w:tcW w:w="991" w:type="dxa"/>
          </w:tcPr>
          <w:p w:rsidR="007D036B" w:rsidRPr="004E06A9" w:rsidRDefault="007D036B" w:rsidP="00DB3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036B" w:rsidRPr="007D036B" w:rsidRDefault="00DF00BE" w:rsidP="00DB393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D036B" w:rsidRPr="007D036B" w:rsidRDefault="004E06A9" w:rsidP="00516FA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возникновения права:  </w:t>
            </w:r>
            <w:r w:rsidR="00516FAA">
              <w:rPr>
                <w:sz w:val="20"/>
                <w:szCs w:val="20"/>
              </w:rPr>
              <w:t>03.07.2008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7D036B" w:rsidRPr="007D036B" w:rsidRDefault="00516FAA" w:rsidP="004E06A9">
            <w:pPr>
              <w:pStyle w:val="Default"/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Каменского </w:t>
            </w:r>
            <w:r w:rsidR="004E06A9" w:rsidRPr="00B907C6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>а</w:t>
            </w:r>
            <w:r w:rsidR="004E06A9" w:rsidRPr="00B907C6">
              <w:rPr>
                <w:sz w:val="20"/>
                <w:szCs w:val="20"/>
              </w:rPr>
              <w:t xml:space="preserve"> Шумихинского района Курганской области</w:t>
            </w:r>
          </w:p>
        </w:tc>
        <w:tc>
          <w:tcPr>
            <w:tcW w:w="1560" w:type="dxa"/>
          </w:tcPr>
          <w:p w:rsidR="007D036B" w:rsidRPr="007D036B" w:rsidRDefault="004E06A9" w:rsidP="004E06A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4F0E32" w:rsidRDefault="004F0E32" w:rsidP="004F0E32">
      <w:pPr>
        <w:spacing w:after="0" w:line="240" w:lineRule="auto"/>
      </w:pPr>
    </w:p>
    <w:p w:rsidR="00B932B0" w:rsidRPr="007D036B" w:rsidRDefault="004F0E32" w:rsidP="009F4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957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Каменского</w:t>
      </w:r>
      <w:r w:rsidRPr="00505957">
        <w:rPr>
          <w:rFonts w:ascii="Times New Roman" w:hAnsi="Times New Roman" w:cs="Times New Roman"/>
        </w:rPr>
        <w:t xml:space="preserve"> сельсовета                                     </w:t>
      </w:r>
      <w:r>
        <w:rPr>
          <w:rFonts w:ascii="Times New Roman" w:hAnsi="Times New Roman" w:cs="Times New Roman"/>
        </w:rPr>
        <w:t>А.А. Забродин</w:t>
      </w:r>
    </w:p>
    <w:sectPr w:rsidR="00B932B0" w:rsidRPr="007D036B" w:rsidSect="00F77B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F4095"/>
    <w:rsid w:val="00163EC7"/>
    <w:rsid w:val="00176CB4"/>
    <w:rsid w:val="00194531"/>
    <w:rsid w:val="001C0AAF"/>
    <w:rsid w:val="00223AB8"/>
    <w:rsid w:val="002549C5"/>
    <w:rsid w:val="00257761"/>
    <w:rsid w:val="00296AB1"/>
    <w:rsid w:val="002C28D8"/>
    <w:rsid w:val="003901C1"/>
    <w:rsid w:val="003F0856"/>
    <w:rsid w:val="0040259A"/>
    <w:rsid w:val="004254D3"/>
    <w:rsid w:val="00447C7E"/>
    <w:rsid w:val="004A36D6"/>
    <w:rsid w:val="004D6957"/>
    <w:rsid w:val="004E06A9"/>
    <w:rsid w:val="004F0E32"/>
    <w:rsid w:val="00505957"/>
    <w:rsid w:val="00516FAA"/>
    <w:rsid w:val="00536E5E"/>
    <w:rsid w:val="00554F70"/>
    <w:rsid w:val="006B6919"/>
    <w:rsid w:val="006E66C3"/>
    <w:rsid w:val="00702751"/>
    <w:rsid w:val="007A7F4C"/>
    <w:rsid w:val="007B012E"/>
    <w:rsid w:val="007D036B"/>
    <w:rsid w:val="008346F0"/>
    <w:rsid w:val="008E642A"/>
    <w:rsid w:val="008E6C3B"/>
    <w:rsid w:val="009300AF"/>
    <w:rsid w:val="00932B5B"/>
    <w:rsid w:val="009821D1"/>
    <w:rsid w:val="009F41EF"/>
    <w:rsid w:val="00A36BDB"/>
    <w:rsid w:val="00B0793E"/>
    <w:rsid w:val="00B76214"/>
    <w:rsid w:val="00B907C6"/>
    <w:rsid w:val="00B932B0"/>
    <w:rsid w:val="00BD4ABA"/>
    <w:rsid w:val="00BF40F9"/>
    <w:rsid w:val="00CC601C"/>
    <w:rsid w:val="00D61C27"/>
    <w:rsid w:val="00DA1F87"/>
    <w:rsid w:val="00DB0643"/>
    <w:rsid w:val="00DB3936"/>
    <w:rsid w:val="00DB6328"/>
    <w:rsid w:val="00DC1610"/>
    <w:rsid w:val="00DD6BDF"/>
    <w:rsid w:val="00DE359E"/>
    <w:rsid w:val="00DF00BE"/>
    <w:rsid w:val="00E35778"/>
    <w:rsid w:val="00E95843"/>
    <w:rsid w:val="00F06326"/>
    <w:rsid w:val="00F77B20"/>
    <w:rsid w:val="00FA783F"/>
    <w:rsid w:val="00FC2630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2020-09-11T03:59:00Z</dcterms:created>
  <dcterms:modified xsi:type="dcterms:W3CDTF">2020-09-11T04:01:00Z</dcterms:modified>
</cp:coreProperties>
</file>